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«Союз 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1082225011604,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2225097570)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Проектная мастерская «Алтай»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1072223005425,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2223964355)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08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