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ноября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«ГНБ-Сервис»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1102224001054,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2224139066)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1066165051270,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6165131623)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«Эталон-Вест-Строй»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1123926039214,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3906266911)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ноября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