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апреля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«СтройАльянс»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1122225009202,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2221198987)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08.04.2015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апреля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