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АТС-Строй-Сервис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5067847487330,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7842344929)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Закрытого акционерного общества «ИРМАСТ-М»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1027700284952,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7743035038)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63 от 16.01.2017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Закрытого акционерного общества «ИРМАСТ-М»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1027700284952,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7743035038)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63 от 16.01.2017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Закрытым акционерным обществом «ИРМАСТ-М»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1027700284952,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7743035038)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«Рузбус»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1025007461214,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5073002520)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 от 10.01.2017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«Рузбус»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1025007461214,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5073002520)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 от 10.01.2017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«Рузбус»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1025007461214,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5073002520)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