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23/2011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01 апреля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Объединение «Комплексная автоматизация»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1047855153378,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7838310691)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«Континент-Проект»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1082304002142,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2304053495)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«Производственное строительно-монтажное объединение «АМПИР»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1077847409078,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7807324310)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01 апреля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