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но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Специализированный застройщик «МКрист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07055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76996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ноя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