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16/2012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марта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«Компания»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1102204000733,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2245004341)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«Ава-Петер-Строй-Всеволожск»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1104703000346,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4703115010)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05 марта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